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6516830" w14:textId="77777777" w:rsidR="00861DD8" w:rsidRPr="00861DD8" w:rsidRDefault="00861DD8" w:rsidP="00861DD8">
            <w:pPr>
              <w:spacing w:after="0" w:line="240" w:lineRule="auto"/>
              <w:rPr>
                <w:rFonts w:ascii="Arial" w:hAnsi="Arial" w:cs="Arial"/>
                <w:iCs/>
                <w:sz w:val="22"/>
                <w:szCs w:val="22"/>
              </w:rPr>
            </w:pPr>
            <w:r w:rsidRPr="00861DD8">
              <w:rPr>
                <w:rFonts w:ascii="Arial" w:hAnsi="Arial" w:cs="Arial"/>
                <w:iCs/>
                <w:sz w:val="22"/>
                <w:szCs w:val="22"/>
              </w:rPr>
              <w:t xml:space="preserve">Tiekėjui, norinčiam apžiūrėti pirkimo objektą, CVP IS priemonėmis pateikus prašymą ne vėliau kaip </w:t>
            </w:r>
          </w:p>
          <w:p w14:paraId="28967DDE" w14:textId="2FE85CAB" w:rsidR="004371BF" w:rsidRPr="003B6567" w:rsidRDefault="00861DD8" w:rsidP="00861DD8">
            <w:pPr>
              <w:spacing w:after="0" w:line="240" w:lineRule="auto"/>
              <w:rPr>
                <w:rFonts w:ascii="Arial" w:hAnsi="Arial" w:cs="Arial"/>
                <w:iCs/>
                <w:color w:val="FF0000"/>
                <w:sz w:val="22"/>
                <w:szCs w:val="22"/>
              </w:rPr>
            </w:pPr>
            <w:r w:rsidRPr="00861DD8">
              <w:rPr>
                <w:rFonts w:ascii="Arial" w:hAnsi="Arial" w:cs="Arial"/>
                <w:iCs/>
                <w:sz w:val="22"/>
                <w:szCs w:val="22"/>
              </w:rPr>
              <w:t>6 (šešios) dienos iki pasiūlymų pateikimo termino dienos</w:t>
            </w:r>
          </w:p>
        </w:tc>
        <w:tc>
          <w:tcPr>
            <w:tcW w:w="2954" w:type="dxa"/>
            <w:tcMar>
              <w:top w:w="0" w:type="dxa"/>
              <w:left w:w="108" w:type="dxa"/>
              <w:bottom w:w="0" w:type="dxa"/>
              <w:right w:w="108" w:type="dxa"/>
            </w:tcMar>
          </w:tcPr>
          <w:p w14:paraId="30676E63" w14:textId="39FE32C8" w:rsidR="004371BF" w:rsidRPr="003B6567" w:rsidRDefault="00A637B0" w:rsidP="002C2ED7">
            <w:pPr>
              <w:spacing w:after="0" w:line="240" w:lineRule="auto"/>
              <w:rPr>
                <w:rFonts w:ascii="Arial" w:hAnsi="Arial" w:cs="Arial"/>
                <w:sz w:val="22"/>
                <w:szCs w:val="22"/>
              </w:rPr>
            </w:pPr>
            <w:r w:rsidRPr="00011F45">
              <w:rPr>
                <w:rFonts w:ascii="Arial" w:hAnsi="Arial" w:cs="Arial"/>
                <w:sz w:val="22"/>
                <w:szCs w:val="22"/>
              </w:rPr>
              <w:t>Livonijos g. 6, Statybininkų g. 3, Joniškis</w:t>
            </w: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 xml:space="preserve">Pasiūlymo galiojimo užtikrinimas pirkimo dalyviui grąžinamas </w:t>
            </w:r>
            <w:r w:rsidRPr="003B6567">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lastRenderedPageBreak/>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B6567">
              <w:rPr>
                <w:rFonts w:ascii="Arial" w:hAnsi="Arial" w:cs="Arial"/>
                <w:sz w:val="22"/>
                <w:szCs w:val="22"/>
              </w:rPr>
              <w:lastRenderedPageBreak/>
              <w:t>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Jeigu perkančioji organizacija per nustatytą terminą 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4564" w14:textId="77777777" w:rsidR="00385F38" w:rsidRDefault="00385F38">
      <w:pPr>
        <w:spacing w:after="0" w:line="240" w:lineRule="auto"/>
      </w:pPr>
      <w:r>
        <w:separator/>
      </w:r>
    </w:p>
  </w:endnote>
  <w:endnote w:type="continuationSeparator" w:id="0">
    <w:p w14:paraId="389C6129" w14:textId="77777777" w:rsidR="00385F38" w:rsidRDefault="0038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AE8F" w14:textId="77777777" w:rsidR="00385F38" w:rsidRDefault="00385F38">
      <w:pPr>
        <w:spacing w:after="0" w:line="240" w:lineRule="auto"/>
      </w:pPr>
      <w:r>
        <w:separator/>
      </w:r>
    </w:p>
  </w:footnote>
  <w:footnote w:type="continuationSeparator" w:id="0">
    <w:p w14:paraId="1CE0672C" w14:textId="77777777" w:rsidR="00385F38" w:rsidRDefault="00385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85F38"/>
    <w:rsid w:val="003B6567"/>
    <w:rsid w:val="003E7C69"/>
    <w:rsid w:val="00407DFF"/>
    <w:rsid w:val="004371BF"/>
    <w:rsid w:val="004B733F"/>
    <w:rsid w:val="00575F0D"/>
    <w:rsid w:val="00603777"/>
    <w:rsid w:val="00690212"/>
    <w:rsid w:val="006C6C97"/>
    <w:rsid w:val="00707453"/>
    <w:rsid w:val="00732FA6"/>
    <w:rsid w:val="0074030D"/>
    <w:rsid w:val="00787A8A"/>
    <w:rsid w:val="007B0397"/>
    <w:rsid w:val="0080530F"/>
    <w:rsid w:val="00861DD8"/>
    <w:rsid w:val="008636C6"/>
    <w:rsid w:val="00912C36"/>
    <w:rsid w:val="00941F4D"/>
    <w:rsid w:val="00991CCB"/>
    <w:rsid w:val="009A55E9"/>
    <w:rsid w:val="00A637B0"/>
    <w:rsid w:val="00A7363E"/>
    <w:rsid w:val="00AC56A7"/>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2929</Words>
  <Characters>1671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9</cp:revision>
  <dcterms:created xsi:type="dcterms:W3CDTF">2024-07-05T06:38:00Z</dcterms:created>
  <dcterms:modified xsi:type="dcterms:W3CDTF">2025-10-23T09:53:00Z</dcterms:modified>
</cp:coreProperties>
</file>